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99" w:rsidRPr="00896B77" w:rsidRDefault="0025782B" w:rsidP="00656099">
      <w:pPr>
        <w:pStyle w:val="Tytu"/>
        <w:rPr>
          <w:color w:val="002060"/>
        </w:rPr>
      </w:pPr>
      <w:r>
        <w:rPr>
          <w:color w:val="002060"/>
        </w:rPr>
        <w:t xml:space="preserve"> </w:t>
      </w:r>
      <w:r w:rsidR="008131BB">
        <w:rPr>
          <w:color w:val="002060"/>
        </w:rPr>
        <w:t>HARMONOGRAM UROCZYSTOŚCI I WYDARZEŃ</w:t>
      </w:r>
      <w:r w:rsidR="00656099" w:rsidRPr="00896B77">
        <w:rPr>
          <w:color w:val="002060"/>
        </w:rPr>
        <w:t xml:space="preserve"> SZKOLNYCH</w:t>
      </w:r>
    </w:p>
    <w:p w:rsidR="00656099" w:rsidRPr="00896B77" w:rsidRDefault="00FB23C7" w:rsidP="00656099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W ROKU SZKOLNYM 2022/2023</w:t>
      </w:r>
    </w:p>
    <w:p w:rsidR="00656099" w:rsidRPr="00896B77" w:rsidRDefault="00656099" w:rsidP="00656099">
      <w:pPr>
        <w:rPr>
          <w:b/>
          <w:bCs/>
          <w:color w:val="002060"/>
        </w:rPr>
      </w:pPr>
    </w:p>
    <w:p w:rsidR="00656099" w:rsidRPr="00896B77" w:rsidRDefault="00656099" w:rsidP="00656099">
      <w:pPr>
        <w:jc w:val="center"/>
        <w:rPr>
          <w:b/>
          <w:bCs/>
          <w:color w:val="002060"/>
        </w:rPr>
      </w:pPr>
    </w:p>
    <w:tbl>
      <w:tblPr>
        <w:tblW w:w="9222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17"/>
        <w:gridCol w:w="2300"/>
        <w:gridCol w:w="2262"/>
        <w:gridCol w:w="2742"/>
      </w:tblGrid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656099" w:rsidP="0005156F">
            <w:pPr>
              <w:snapToGrid w:val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C7ACC">
              <w:rPr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Data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Rodzaj imprezy</w:t>
            </w:r>
          </w:p>
          <w:p w:rsidR="00656099" w:rsidRPr="00DC7ACC" w:rsidRDefault="00656099" w:rsidP="0005156F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Forma</w:t>
            </w:r>
          </w:p>
        </w:tc>
        <w:tc>
          <w:tcPr>
            <w:tcW w:w="2742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Odpowiedzialni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D46756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97F0B" w:rsidRPr="00DC7ACC" w:rsidRDefault="00797F0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Wrzesień 2022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Wybory Samorządu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Uczniowskiego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Wybory</w:t>
            </w:r>
          </w:p>
        </w:tc>
        <w:tc>
          <w:tcPr>
            <w:tcW w:w="2742" w:type="dxa"/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Dariusz  Herman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FF5553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14</w:t>
            </w:r>
            <w:r w:rsidR="001D3F8E">
              <w:rPr>
                <w:color w:val="002060"/>
                <w:sz w:val="20"/>
                <w:szCs w:val="20"/>
              </w:rPr>
              <w:t>.10.2022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 na ucznia szkoły podstawowej</w:t>
            </w:r>
          </w:p>
          <w:p w:rsidR="00D94A57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Dzień Patrona szkoły </w:t>
            </w: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 pasowanie</w:t>
            </w: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shd w:val="clear" w:color="auto" w:fill="auto"/>
          </w:tcPr>
          <w:p w:rsidR="00AA064F" w:rsidRDefault="00AA064F" w:rsidP="00AA064F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</w:t>
            </w:r>
          </w:p>
          <w:p w:rsidR="00D94A57" w:rsidRDefault="001D3F8E" w:rsidP="001D3F8E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Longina Jeziorska</w:t>
            </w:r>
          </w:p>
          <w:p w:rsidR="001D3F8E" w:rsidRDefault="001D3F8E" w:rsidP="001D3F8E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2060"/>
                <w:sz w:val="20"/>
                <w:szCs w:val="20"/>
              </w:rPr>
              <w:t>Prusaczyk</w:t>
            </w:r>
            <w:proofErr w:type="spellEnd"/>
          </w:p>
          <w:p w:rsidR="001D3F8E" w:rsidRPr="00DC7ACC" w:rsidRDefault="001D3F8E" w:rsidP="001D3F8E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Lidia Bissi</w:t>
            </w:r>
            <w:r w:rsidR="00735B34">
              <w:rPr>
                <w:color w:val="002060"/>
                <w:sz w:val="20"/>
                <w:szCs w:val="20"/>
              </w:rPr>
              <w:t>n</w:t>
            </w:r>
            <w:r>
              <w:rPr>
                <w:color w:val="002060"/>
                <w:sz w:val="20"/>
                <w:szCs w:val="20"/>
              </w:rPr>
              <w:t>ger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Październik</w:t>
            </w:r>
          </w:p>
          <w:p w:rsidR="00656099" w:rsidRPr="00DC7ACC" w:rsidRDefault="001D3F8E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2022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Piknik rodzinny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Impreza integracyjna</w:t>
            </w:r>
          </w:p>
        </w:tc>
        <w:tc>
          <w:tcPr>
            <w:tcW w:w="2742" w:type="dxa"/>
            <w:shd w:val="clear" w:color="auto" w:fill="auto"/>
          </w:tcPr>
          <w:p w:rsidR="00735B34" w:rsidRDefault="00735B34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D94A57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Urszula Cierniak </w:t>
            </w:r>
          </w:p>
          <w:p w:rsidR="00656099" w:rsidRPr="00DC7ACC" w:rsidRDefault="00CB17DF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Monika Fabiszewska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4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10</w:t>
            </w:r>
            <w:r w:rsidR="001D3F8E">
              <w:rPr>
                <w:color w:val="002060"/>
                <w:sz w:val="20"/>
                <w:szCs w:val="20"/>
              </w:rPr>
              <w:t>.11.2022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Rocznica odzyskania niepodległości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22C47" w:rsidRPr="00DC7ACC" w:rsidRDefault="00522C47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D31172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94A57">
            <w:pPr>
              <w:rPr>
                <w:color w:val="002060"/>
                <w:sz w:val="20"/>
                <w:szCs w:val="20"/>
              </w:rPr>
            </w:pPr>
          </w:p>
          <w:p w:rsidR="00656099" w:rsidRDefault="00D46756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Karina Bekus</w:t>
            </w:r>
          </w:p>
          <w:p w:rsidR="00D94A57" w:rsidRPr="00DC7ACC" w:rsidRDefault="00D94A5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Sylwia Herman</w:t>
            </w:r>
          </w:p>
          <w:p w:rsidR="00D46756" w:rsidRPr="00DC7ACC" w:rsidRDefault="00D46756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F5553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F5553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5</w:t>
            </w:r>
            <w:r w:rsidR="00DC7ACC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BC14EB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FF5553" w:rsidRPr="00DC7ACC" w:rsidRDefault="00062F0D" w:rsidP="00BC14EB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</w:t>
            </w:r>
            <w:r w:rsidR="00BC14EB">
              <w:rPr>
                <w:color w:val="002060"/>
                <w:sz w:val="20"/>
                <w:szCs w:val="20"/>
              </w:rPr>
              <w:t xml:space="preserve">. </w:t>
            </w:r>
            <w:r w:rsidR="001D3F8E">
              <w:rPr>
                <w:color w:val="002060"/>
                <w:sz w:val="20"/>
                <w:szCs w:val="20"/>
              </w:rPr>
              <w:t>11. 2022</w:t>
            </w:r>
            <w:r w:rsidR="00FF5553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V </w:t>
            </w:r>
            <w:r w:rsidR="00FF5553" w:rsidRPr="00DC7ACC">
              <w:rPr>
                <w:color w:val="002060"/>
                <w:sz w:val="20"/>
                <w:szCs w:val="20"/>
              </w:rPr>
              <w:t>Bieg Niepodległości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Impreza środowiskowa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35B34" w:rsidRDefault="00735B3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Agnieszka Kotarska</w:t>
            </w:r>
          </w:p>
          <w:p w:rsidR="00FF5553" w:rsidRDefault="00FF5553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Wojciech Krauze</w:t>
            </w:r>
          </w:p>
          <w:p w:rsidR="00DC7ACC" w:rsidRPr="00DC7ACC" w:rsidRDefault="00DC7ACC" w:rsidP="00735B34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</w:tr>
      <w:tr w:rsidR="00BC14EB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6</w:t>
            </w:r>
            <w:r w:rsidR="00BC14EB">
              <w:rPr>
                <w:color w:val="002060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Listopad </w:t>
            </w:r>
          </w:p>
          <w:p w:rsidR="00BC14EB" w:rsidRDefault="001D3F8E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2022</w:t>
            </w:r>
            <w:r w:rsidR="00BC14EB">
              <w:rPr>
                <w:color w:val="002060"/>
                <w:sz w:val="20"/>
                <w:szCs w:val="20"/>
              </w:rPr>
              <w:t xml:space="preserve">r. 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 na czytelnika biblioteki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</w:t>
            </w: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Beata Nowak </w:t>
            </w: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Karina Bekus</w:t>
            </w:r>
          </w:p>
        </w:tc>
      </w:tr>
      <w:tr w:rsidR="00F81444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</w:t>
            </w:r>
            <w:r w:rsidR="00F81444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Grudzień </w:t>
            </w:r>
          </w:p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Razem na Święta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Akcja charytatywna 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s. Anna Marciniak </w:t>
            </w: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ks.</w:t>
            </w:r>
            <w:r w:rsidR="00CB17DF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Jacek Szczecina </w:t>
            </w: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F3303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22</w:t>
            </w:r>
            <w:r w:rsidR="001D3F8E">
              <w:rPr>
                <w:color w:val="00B050"/>
                <w:sz w:val="20"/>
                <w:szCs w:val="20"/>
              </w:rPr>
              <w:t>.12.2022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Jasełka w przedszkolu</w:t>
            </w: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Program artystyczny,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spotkanie opłatkowe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522C47" w:rsidRPr="00DC7ACC" w:rsidRDefault="00522C47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B91E6E" w:rsidRDefault="00735B34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Monika Fabiszewska </w:t>
            </w:r>
          </w:p>
          <w:p w:rsidR="00735B34" w:rsidRPr="00DC7ACC" w:rsidRDefault="00735B34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Urszula Cierniak</w:t>
            </w:r>
          </w:p>
        </w:tc>
      </w:tr>
      <w:tr w:rsidR="00656099" w:rsidRPr="00DC7ACC" w:rsidTr="0005156F">
        <w:trPr>
          <w:trHeight w:val="913"/>
        </w:trPr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9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22</w:t>
            </w:r>
            <w:r w:rsidR="001D3F8E">
              <w:rPr>
                <w:color w:val="002060"/>
                <w:sz w:val="20"/>
                <w:szCs w:val="20"/>
              </w:rPr>
              <w:t>.12.2022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Wigilia szkolna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spotkanie opłatkowe</w:t>
            </w:r>
          </w:p>
        </w:tc>
        <w:tc>
          <w:tcPr>
            <w:tcW w:w="2742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D94A5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s. Anna M</w:t>
            </w:r>
            <w:r w:rsidR="00AA064F">
              <w:rPr>
                <w:color w:val="002060"/>
                <w:sz w:val="20"/>
                <w:szCs w:val="20"/>
              </w:rPr>
              <w:t>arciniak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ks. Jacek Szczecina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</w:tcBorders>
            <w:shd w:val="clear" w:color="auto" w:fill="auto"/>
          </w:tcPr>
          <w:p w:rsidR="00062F0D" w:rsidRDefault="00062F0D" w:rsidP="00062F0D">
            <w:pPr>
              <w:snapToGrid w:val="0"/>
              <w:rPr>
                <w:color w:val="FF0000"/>
                <w:sz w:val="20"/>
                <w:szCs w:val="20"/>
              </w:rPr>
            </w:pPr>
          </w:p>
          <w:p w:rsidR="00656099" w:rsidRPr="00DC7ACC" w:rsidRDefault="00CB17DF" w:rsidP="00062F0D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08.02.</w:t>
            </w:r>
            <w:bookmarkStart w:id="0" w:name="_GoBack"/>
            <w:bookmarkEnd w:id="0"/>
            <w:r w:rsidR="001D3F8E">
              <w:rPr>
                <w:color w:val="FF0000"/>
                <w:sz w:val="20"/>
                <w:szCs w:val="20"/>
              </w:rPr>
              <w:t>2023</w:t>
            </w:r>
            <w:r w:rsidR="00656099" w:rsidRPr="00DC7ACC">
              <w:rPr>
                <w:color w:val="FF000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Przegląd kolęd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i pastorałek</w:t>
            </w:r>
          </w:p>
        </w:tc>
        <w:tc>
          <w:tcPr>
            <w:tcW w:w="226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Konkurs wokalny</w:t>
            </w:r>
          </w:p>
        </w:tc>
        <w:tc>
          <w:tcPr>
            <w:tcW w:w="274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Dariusz Herman</w:t>
            </w:r>
          </w:p>
          <w:p w:rsidR="00DC7ACC" w:rsidRPr="00DC7ACC" w:rsidRDefault="001F1832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Tatiana Nocoń</w:t>
            </w:r>
          </w:p>
          <w:p w:rsidR="00DC7ACC" w:rsidRPr="00DC7ACC" w:rsidRDefault="00DC7ACC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FF5553" w:rsidRPr="00DC7ACC" w:rsidRDefault="00FF5553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CB17DF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12</w:t>
            </w:r>
            <w:r w:rsidR="00062F0D">
              <w:rPr>
                <w:color w:val="00B050"/>
                <w:sz w:val="20"/>
                <w:szCs w:val="20"/>
              </w:rPr>
              <w:t>.</w:t>
            </w:r>
            <w:r w:rsidR="001D3F8E">
              <w:rPr>
                <w:color w:val="00B050"/>
                <w:sz w:val="20"/>
                <w:szCs w:val="20"/>
              </w:rPr>
              <w:t>01.2023</w:t>
            </w:r>
            <w:r w:rsidR="00656099" w:rsidRPr="00DC7ACC">
              <w:rPr>
                <w:color w:val="00B050"/>
                <w:sz w:val="20"/>
                <w:szCs w:val="20"/>
              </w:rPr>
              <w:t>.r</w:t>
            </w: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Babci,</w:t>
            </w: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Dziadka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Impreza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środowiskowa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0A025F" w:rsidRPr="00DC7ACC" w:rsidRDefault="000A025F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F81444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B050"/>
                <w:sz w:val="20"/>
                <w:szCs w:val="20"/>
              </w:rPr>
              <w:t>Ankowska</w:t>
            </w:r>
            <w:proofErr w:type="spellEnd"/>
          </w:p>
          <w:p w:rsidR="001D3F8E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Aneta Kościelniak</w:t>
            </w:r>
          </w:p>
          <w:p w:rsidR="001D3F8E" w:rsidRDefault="001D3F8E" w:rsidP="000A07C2">
            <w:pPr>
              <w:rPr>
                <w:color w:val="00B050"/>
                <w:sz w:val="20"/>
                <w:szCs w:val="20"/>
              </w:rPr>
            </w:pPr>
          </w:p>
          <w:p w:rsidR="000A07C2" w:rsidRPr="00DC7ACC" w:rsidRDefault="000A07C2" w:rsidP="000A07C2">
            <w:pPr>
              <w:rPr>
                <w:color w:val="00B050"/>
                <w:sz w:val="20"/>
                <w:szCs w:val="20"/>
              </w:rPr>
            </w:pPr>
          </w:p>
        </w:tc>
      </w:tr>
      <w:tr w:rsidR="00BC26C8" w:rsidRPr="00DC7ACC" w:rsidTr="0005156F">
        <w:tc>
          <w:tcPr>
            <w:tcW w:w="501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</w:t>
            </w:r>
            <w:r w:rsidR="00DC7ACC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1D3F8E" w:rsidP="00D44FA5">
            <w:pPr>
              <w:snapToGrid w:val="0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1.03.2023</w:t>
            </w:r>
            <w:r w:rsidR="00BC26C8" w:rsidRPr="00DC7ACC">
              <w:rPr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Narodowy Dzień Pamięci „Żołnierzy Wyklętych”</w:t>
            </w: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Wystawa okolicznościowa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BC26C8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Karina Bekus</w:t>
            </w:r>
          </w:p>
          <w:p w:rsidR="008131BB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8131BB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8131BB" w:rsidRPr="00DC7ACC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8</w:t>
            </w:r>
            <w:r w:rsidR="001D3F8E">
              <w:rPr>
                <w:color w:val="002060"/>
                <w:sz w:val="20"/>
                <w:szCs w:val="20"/>
              </w:rPr>
              <w:t>.03.2023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Kobiet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 konkursy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Samorząd Uczniowski</w:t>
            </w: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D94A5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1D3F8E">
              <w:rPr>
                <w:color w:val="002060"/>
                <w:sz w:val="20"/>
                <w:szCs w:val="20"/>
              </w:rPr>
              <w:t>.03.2023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Pierwszy Dzień Wiosny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Konkursy, program artystyczny</w:t>
            </w:r>
          </w:p>
          <w:p w:rsidR="00BC14EB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Samorząd Uczniowski</w:t>
            </w: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15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BC14EB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22.04.2023</w:t>
            </w:r>
            <w:r w:rsidR="00BC14EB">
              <w:rPr>
                <w:color w:val="002060"/>
                <w:sz w:val="20"/>
                <w:szCs w:val="20"/>
              </w:rPr>
              <w:t xml:space="preserve">r. 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Ziemi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B33DE7" w:rsidRPr="00DC7ACC" w:rsidRDefault="00B33DE7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Aneta Kościelniak </w:t>
            </w:r>
          </w:p>
          <w:p w:rsidR="00656099" w:rsidRPr="00DC7ACC" w:rsidRDefault="00CB17DF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Małgorzata Jeziorowska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16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116E2D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28</w:t>
            </w:r>
            <w:r w:rsidR="00656099" w:rsidRPr="00116E2D">
              <w:rPr>
                <w:color w:val="002060"/>
                <w:sz w:val="20"/>
                <w:szCs w:val="20"/>
              </w:rPr>
              <w:t>.04.</w:t>
            </w:r>
            <w:r w:rsidR="00116E2D" w:rsidRPr="00116E2D">
              <w:rPr>
                <w:color w:val="002060"/>
                <w:sz w:val="20"/>
                <w:szCs w:val="20"/>
              </w:rPr>
              <w:t>202</w:t>
            </w:r>
            <w:r>
              <w:rPr>
                <w:color w:val="002060"/>
                <w:sz w:val="20"/>
                <w:szCs w:val="20"/>
              </w:rPr>
              <w:t>3</w:t>
            </w:r>
            <w:r w:rsidR="00116E2D">
              <w:rPr>
                <w:color w:val="002060"/>
                <w:sz w:val="20"/>
                <w:szCs w:val="20"/>
              </w:rPr>
              <w:t xml:space="preserve"> </w:t>
            </w:r>
            <w:r w:rsidR="00656099" w:rsidRPr="00116E2D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Rocznica Uchwalenia Konstytucji 3 Maja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0A025F" w:rsidRDefault="000A025F" w:rsidP="00116E2D">
            <w:pPr>
              <w:rPr>
                <w:color w:val="002060"/>
                <w:sz w:val="20"/>
                <w:szCs w:val="20"/>
              </w:rPr>
            </w:pPr>
          </w:p>
          <w:p w:rsidR="00D94A57" w:rsidRDefault="001D3F8E" w:rsidP="00D94A57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Sylwia Herman</w:t>
            </w:r>
          </w:p>
          <w:p w:rsidR="00F81444" w:rsidRPr="00DC7ACC" w:rsidRDefault="00F81444" w:rsidP="001D3F8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Lidia Bissinger</w:t>
            </w:r>
          </w:p>
        </w:tc>
      </w:tr>
      <w:tr w:rsidR="00656099" w:rsidRPr="00DC7ACC" w:rsidTr="0005156F"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17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56099" w:rsidRDefault="00656099" w:rsidP="00BC14EB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FB23C7" w:rsidRDefault="00FB23C7" w:rsidP="00FB23C7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</w:t>
            </w:r>
            <w:r w:rsidR="001D3F8E">
              <w:rPr>
                <w:color w:val="002060"/>
                <w:sz w:val="20"/>
                <w:szCs w:val="20"/>
              </w:rPr>
              <w:t xml:space="preserve">aj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</w:p>
          <w:p w:rsidR="00656099" w:rsidRPr="00116E2D" w:rsidRDefault="001D3F8E" w:rsidP="00FB23C7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2023</w:t>
            </w:r>
            <w:r w:rsidR="00656099" w:rsidRPr="00116E2D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Europejski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D94A57" w:rsidRDefault="00D94A57" w:rsidP="00735B34">
            <w:pPr>
              <w:rPr>
                <w:color w:val="002060"/>
                <w:sz w:val="20"/>
                <w:szCs w:val="20"/>
              </w:rPr>
            </w:pPr>
          </w:p>
          <w:p w:rsidR="00196BEA" w:rsidRPr="00DC7ACC" w:rsidRDefault="00656099" w:rsidP="00D94A57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Joanna Lewandowska</w:t>
            </w:r>
          </w:p>
          <w:p w:rsidR="00B33DE7" w:rsidRPr="00DC7ACC" w:rsidRDefault="00735B34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2060"/>
                <w:sz w:val="20"/>
                <w:szCs w:val="20"/>
              </w:rPr>
              <w:t>Ankowska</w:t>
            </w:r>
            <w:proofErr w:type="spellEnd"/>
          </w:p>
        </w:tc>
      </w:tr>
      <w:tr w:rsidR="006D1B6B" w:rsidRPr="00DC7ACC" w:rsidTr="0005156F"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D1B6B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18</w:t>
            </w:r>
            <w:r w:rsidR="006D1B6B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116E2D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8131BB" w:rsidRDefault="00CB17DF" w:rsidP="00CB17DF">
            <w:pPr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      czerwiec</w:t>
            </w:r>
          </w:p>
          <w:p w:rsidR="006D1B6B" w:rsidRPr="00116E2D" w:rsidRDefault="001D3F8E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2023</w:t>
            </w:r>
            <w:r w:rsidR="006D1B6B" w:rsidRPr="00116E2D">
              <w:rPr>
                <w:color w:val="00B050"/>
                <w:sz w:val="20"/>
                <w:szCs w:val="20"/>
              </w:rPr>
              <w:t>r.</w:t>
            </w:r>
          </w:p>
          <w:p w:rsidR="006D1B6B" w:rsidRPr="00116E2D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Rodziny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B33DE7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Program artystyczny</w:t>
            </w:r>
          </w:p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960220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B050"/>
                <w:sz w:val="20"/>
                <w:szCs w:val="20"/>
              </w:rPr>
              <w:t>Prusaczyk</w:t>
            </w:r>
            <w:proofErr w:type="spellEnd"/>
          </w:p>
          <w:p w:rsidR="001D3F8E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Longina Jeziorska </w:t>
            </w:r>
          </w:p>
          <w:p w:rsidR="001D3F8E" w:rsidRPr="00DC7ACC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Dariusz Herman</w:t>
            </w:r>
          </w:p>
          <w:p w:rsidR="00F93733" w:rsidRPr="00DC7ACC" w:rsidRDefault="00F93733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19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DC7ACC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1</w:t>
            </w:r>
            <w:r w:rsidR="001D3F8E">
              <w:rPr>
                <w:color w:val="FF0000"/>
                <w:sz w:val="20"/>
                <w:szCs w:val="20"/>
              </w:rPr>
              <w:t>.06.2023</w:t>
            </w:r>
            <w:r w:rsidR="00656099" w:rsidRPr="00DC7ACC">
              <w:rPr>
                <w:color w:val="FF000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Integracyjny Dzień Dziecka</w:t>
            </w: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Gry i zabawy sportowe</w:t>
            </w:r>
          </w:p>
        </w:tc>
        <w:tc>
          <w:tcPr>
            <w:tcW w:w="27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0A025F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Barbara Czaja- Pankowska</w:t>
            </w:r>
          </w:p>
          <w:p w:rsidR="00656099" w:rsidRDefault="00656099" w:rsidP="001D3F8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(koordynator)</w:t>
            </w:r>
          </w:p>
          <w:p w:rsidR="00735B34" w:rsidRDefault="00CB17DF" w:rsidP="001D3F8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Wojciech Krauze</w:t>
            </w:r>
          </w:p>
          <w:p w:rsidR="00CB17DF" w:rsidRPr="00DC7ACC" w:rsidRDefault="00CB17DF" w:rsidP="001D3F8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Ilona Marczak</w:t>
            </w:r>
          </w:p>
        </w:tc>
      </w:tr>
      <w:tr w:rsidR="00656099" w:rsidRPr="00DC7ACC" w:rsidTr="0005156F">
        <w:trPr>
          <w:trHeight w:val="1208"/>
        </w:trPr>
        <w:tc>
          <w:tcPr>
            <w:tcW w:w="501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1D3F8E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22</w:t>
            </w:r>
            <w:r w:rsidR="00FB23C7">
              <w:rPr>
                <w:color w:val="00B050"/>
                <w:sz w:val="20"/>
                <w:szCs w:val="20"/>
              </w:rPr>
              <w:t>.06.2023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Uroczystość zakończenia roku szkolnego w przedszkolu</w:t>
            </w:r>
          </w:p>
        </w:tc>
        <w:tc>
          <w:tcPr>
            <w:tcW w:w="226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Akademia szkolna</w:t>
            </w:r>
          </w:p>
        </w:tc>
        <w:tc>
          <w:tcPr>
            <w:tcW w:w="2742" w:type="dxa"/>
            <w:tcBorders>
              <w:top w:val="single" w:sz="4" w:space="0" w:color="002060"/>
            </w:tcBorders>
            <w:shd w:val="clear" w:color="auto" w:fill="auto"/>
          </w:tcPr>
          <w:p w:rsidR="0037654C" w:rsidRPr="00DC7ACC" w:rsidRDefault="0037654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0A025F" w:rsidRPr="00DC7ACC" w:rsidRDefault="00CB17DF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Urszula Cierniak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Monika Fabiszewska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rPr>
          <w:trHeight w:val="1208"/>
        </w:trPr>
        <w:tc>
          <w:tcPr>
            <w:tcW w:w="501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23</w:t>
            </w:r>
            <w:r w:rsidR="00FB23C7">
              <w:rPr>
                <w:color w:val="002060"/>
                <w:sz w:val="20"/>
                <w:szCs w:val="20"/>
              </w:rPr>
              <w:t>.06.2023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Uroczystość zakończenia roku szkolnego</w:t>
            </w:r>
          </w:p>
        </w:tc>
        <w:tc>
          <w:tcPr>
            <w:tcW w:w="2262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Akademia szkolna</w:t>
            </w:r>
          </w:p>
        </w:tc>
        <w:tc>
          <w:tcPr>
            <w:tcW w:w="2742" w:type="dxa"/>
            <w:tcBorders>
              <w:top w:val="single" w:sz="4" w:space="0" w:color="FF0000"/>
            </w:tcBorders>
            <w:shd w:val="clear" w:color="auto" w:fill="auto"/>
          </w:tcPr>
          <w:p w:rsidR="000037A7" w:rsidRPr="00DC7ACC" w:rsidRDefault="000037A7" w:rsidP="00D94A57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D46756" w:rsidRDefault="001D3F8E" w:rsidP="001D3F8E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Beata Nowak</w:t>
            </w:r>
          </w:p>
          <w:p w:rsidR="00D94A57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Dariusz Herman 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D31172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22</w:t>
            </w:r>
            <w:r w:rsidR="00D31172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FB23C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1.09.2023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FB23C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Inauguracja roku szkolnego 2023/2024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Akademia  szkolna</w:t>
            </w:r>
          </w:p>
        </w:tc>
        <w:tc>
          <w:tcPr>
            <w:tcW w:w="2742" w:type="dxa"/>
            <w:shd w:val="clear" w:color="auto" w:fill="auto"/>
          </w:tcPr>
          <w:p w:rsidR="00BC14EB" w:rsidRDefault="00BC14EB" w:rsidP="00116E2D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1D3F8E" w:rsidRDefault="001D3F8E" w:rsidP="001D3F8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Joanna Lewandowska</w:t>
            </w:r>
          </w:p>
          <w:p w:rsidR="001D3F8E" w:rsidRPr="00DC7ACC" w:rsidRDefault="001D3F8E" w:rsidP="001D3F8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Tatiana Nocoń</w:t>
            </w:r>
          </w:p>
        </w:tc>
      </w:tr>
    </w:tbl>
    <w:p w:rsidR="00656099" w:rsidRPr="00DC7ACC" w:rsidRDefault="00656099" w:rsidP="00D44FA5">
      <w:pPr>
        <w:jc w:val="center"/>
        <w:rPr>
          <w:sz w:val="20"/>
          <w:szCs w:val="20"/>
        </w:rPr>
      </w:pPr>
    </w:p>
    <w:p w:rsidR="00656099" w:rsidRPr="00DC7ACC" w:rsidRDefault="00656099" w:rsidP="00656099">
      <w:pPr>
        <w:jc w:val="center"/>
        <w:rPr>
          <w:sz w:val="20"/>
          <w:szCs w:val="20"/>
        </w:rPr>
      </w:pPr>
    </w:p>
    <w:p w:rsidR="00656099" w:rsidRPr="00DC7ACC" w:rsidRDefault="00656099" w:rsidP="00656099">
      <w:pPr>
        <w:jc w:val="center"/>
        <w:rPr>
          <w:sz w:val="20"/>
          <w:szCs w:val="20"/>
        </w:rPr>
      </w:pPr>
    </w:p>
    <w:p w:rsidR="00656099" w:rsidRPr="00DC7ACC" w:rsidRDefault="000A025F" w:rsidP="00656099">
      <w:pPr>
        <w:rPr>
          <w:sz w:val="20"/>
          <w:szCs w:val="20"/>
        </w:rPr>
      </w:pPr>
      <w:r w:rsidRPr="00DC7ACC">
        <w:rPr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6E0230" wp14:editId="6C56BE75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342900" cy="247650"/>
                <wp:effectExtent l="5080" t="13335" r="1397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67D7" id="Rectangle 3" o:spid="_x0000_s1026" style="position:absolute;margin-left:1.15pt;margin-top:7.05pt;width:27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" fillcolor="#002060" strokecolor="#002060"/>
            </w:pict>
          </mc:Fallback>
        </mc:AlternateContent>
      </w:r>
    </w:p>
    <w:p w:rsidR="00656099" w:rsidRPr="00DC7ACC" w:rsidRDefault="00656099" w:rsidP="00656099">
      <w:pPr>
        <w:rPr>
          <w:color w:val="002060"/>
          <w:sz w:val="20"/>
          <w:szCs w:val="20"/>
        </w:rPr>
      </w:pPr>
      <w:r w:rsidRPr="00DC7ACC">
        <w:rPr>
          <w:color w:val="002060"/>
          <w:sz w:val="20"/>
          <w:szCs w:val="20"/>
        </w:rPr>
        <w:t xml:space="preserve">              - wydarzenia szkolne </w:t>
      </w:r>
    </w:p>
    <w:p w:rsidR="00656099" w:rsidRPr="00DC7ACC" w:rsidRDefault="000A025F" w:rsidP="00656099">
      <w:pPr>
        <w:rPr>
          <w:sz w:val="20"/>
          <w:szCs w:val="20"/>
        </w:rPr>
      </w:pPr>
      <w:r w:rsidRPr="00DC7AC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5723B" wp14:editId="558C38A5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342900" cy="247650"/>
                <wp:effectExtent l="5080" t="13335" r="1397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0E86" id="Rectangle 2" o:spid="_x0000_s1026" style="position:absolute;margin-left:1.15pt;margin-top:7.05pt;width:27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" fillcolor="red" strokecolor="red"/>
            </w:pict>
          </mc:Fallback>
        </mc:AlternateContent>
      </w:r>
      <w:r w:rsidR="00656099" w:rsidRPr="00DC7ACC">
        <w:rPr>
          <w:sz w:val="20"/>
          <w:szCs w:val="20"/>
        </w:rPr>
        <w:t xml:space="preserve">           </w:t>
      </w:r>
    </w:p>
    <w:p w:rsidR="00656099" w:rsidRPr="00DC7ACC" w:rsidRDefault="00656099" w:rsidP="00656099">
      <w:pPr>
        <w:rPr>
          <w:color w:val="FF0000"/>
          <w:sz w:val="20"/>
          <w:szCs w:val="20"/>
        </w:rPr>
      </w:pPr>
      <w:r w:rsidRPr="00DC7ACC">
        <w:rPr>
          <w:color w:val="FF0000"/>
          <w:sz w:val="20"/>
          <w:szCs w:val="20"/>
        </w:rPr>
        <w:t xml:space="preserve">              - wydarzenia gminne </w:t>
      </w:r>
    </w:p>
    <w:p w:rsidR="00656099" w:rsidRPr="00DC7ACC" w:rsidRDefault="000A025F" w:rsidP="00656099">
      <w:pPr>
        <w:rPr>
          <w:color w:val="FF0000"/>
          <w:sz w:val="20"/>
          <w:szCs w:val="20"/>
        </w:rPr>
      </w:pPr>
      <w:r w:rsidRPr="00DC7ACC">
        <w:rPr>
          <w:noProof/>
          <w:color w:val="00B05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5EB67" wp14:editId="0404C9FB">
                <wp:simplePos x="0" y="0"/>
                <wp:positionH relativeFrom="column">
                  <wp:posOffset>14605</wp:posOffset>
                </wp:positionH>
                <wp:positionV relativeFrom="paragraph">
                  <wp:posOffset>143510</wp:posOffset>
                </wp:positionV>
                <wp:extent cx="342900" cy="247650"/>
                <wp:effectExtent l="5080" t="1016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C4842" id="Rectangle 4" o:spid="_x0000_s1026" style="position:absolute;margin-left:1.15pt;margin-top:11.3pt;width:27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" fillcolor="#00b050" strokecolor="#002060"/>
            </w:pict>
          </mc:Fallback>
        </mc:AlternateContent>
      </w:r>
    </w:p>
    <w:p w:rsidR="00656099" w:rsidRPr="00DC7ACC" w:rsidRDefault="00656099" w:rsidP="00656099">
      <w:pPr>
        <w:tabs>
          <w:tab w:val="left" w:pos="900"/>
        </w:tabs>
        <w:rPr>
          <w:sz w:val="20"/>
          <w:szCs w:val="20"/>
        </w:rPr>
      </w:pPr>
      <w:r w:rsidRPr="00DC7ACC">
        <w:rPr>
          <w:sz w:val="20"/>
          <w:szCs w:val="20"/>
        </w:rPr>
        <w:t xml:space="preserve">             </w:t>
      </w:r>
      <w:r w:rsidRPr="00DC7ACC">
        <w:rPr>
          <w:color w:val="00B050"/>
          <w:sz w:val="20"/>
          <w:szCs w:val="20"/>
        </w:rPr>
        <w:t>-</w:t>
      </w:r>
      <w:r w:rsidRPr="00DC7ACC">
        <w:rPr>
          <w:sz w:val="20"/>
          <w:szCs w:val="20"/>
        </w:rPr>
        <w:t xml:space="preserve"> </w:t>
      </w:r>
      <w:r w:rsidRPr="00DC7ACC">
        <w:rPr>
          <w:color w:val="00B050"/>
          <w:sz w:val="20"/>
          <w:szCs w:val="20"/>
        </w:rPr>
        <w:t>wydarzenia w przedszkolu</w:t>
      </w:r>
      <w:r w:rsidR="00116E2D">
        <w:rPr>
          <w:color w:val="00B050"/>
          <w:sz w:val="20"/>
          <w:szCs w:val="20"/>
        </w:rPr>
        <w:t xml:space="preserve">, środowiskowe </w:t>
      </w:r>
    </w:p>
    <w:p w:rsidR="00E7417A" w:rsidRDefault="00A80122"/>
    <w:sectPr w:rsidR="00E7417A" w:rsidSect="00932687">
      <w:pgSz w:w="11906" w:h="16838"/>
      <w:pgMar w:top="1417" w:right="1417" w:bottom="1417" w:left="1417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466E6"/>
    <w:multiLevelType w:val="hybridMultilevel"/>
    <w:tmpl w:val="A1A49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6520"/>
    <w:multiLevelType w:val="hybridMultilevel"/>
    <w:tmpl w:val="CD28F8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92E"/>
    <w:multiLevelType w:val="hybridMultilevel"/>
    <w:tmpl w:val="EC90C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76F0"/>
    <w:multiLevelType w:val="hybridMultilevel"/>
    <w:tmpl w:val="3448F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F3BE8"/>
    <w:multiLevelType w:val="hybridMultilevel"/>
    <w:tmpl w:val="6EDA2A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9"/>
    <w:rsid w:val="000037A7"/>
    <w:rsid w:val="00062F0D"/>
    <w:rsid w:val="00084AB2"/>
    <w:rsid w:val="000A025F"/>
    <w:rsid w:val="000A07C2"/>
    <w:rsid w:val="001031C3"/>
    <w:rsid w:val="0010463D"/>
    <w:rsid w:val="00116E2D"/>
    <w:rsid w:val="00196BEA"/>
    <w:rsid w:val="001D3F8E"/>
    <w:rsid w:val="001F1832"/>
    <w:rsid w:val="00206865"/>
    <w:rsid w:val="0025782B"/>
    <w:rsid w:val="0037654C"/>
    <w:rsid w:val="004D2841"/>
    <w:rsid w:val="00522C47"/>
    <w:rsid w:val="00573872"/>
    <w:rsid w:val="00656099"/>
    <w:rsid w:val="00691BF5"/>
    <w:rsid w:val="006C60A9"/>
    <w:rsid w:val="006D1B6B"/>
    <w:rsid w:val="006F3303"/>
    <w:rsid w:val="00735B34"/>
    <w:rsid w:val="00797F0B"/>
    <w:rsid w:val="007D5905"/>
    <w:rsid w:val="008131BB"/>
    <w:rsid w:val="008E00F1"/>
    <w:rsid w:val="00960220"/>
    <w:rsid w:val="009E36BB"/>
    <w:rsid w:val="00A80122"/>
    <w:rsid w:val="00AA064F"/>
    <w:rsid w:val="00B33DE7"/>
    <w:rsid w:val="00B91E6E"/>
    <w:rsid w:val="00BC14EB"/>
    <w:rsid w:val="00BC26C8"/>
    <w:rsid w:val="00C213C4"/>
    <w:rsid w:val="00CA3952"/>
    <w:rsid w:val="00CB17DF"/>
    <w:rsid w:val="00D31172"/>
    <w:rsid w:val="00D44FA5"/>
    <w:rsid w:val="00D46756"/>
    <w:rsid w:val="00D94A57"/>
    <w:rsid w:val="00DC7ACC"/>
    <w:rsid w:val="00E82C69"/>
    <w:rsid w:val="00F81444"/>
    <w:rsid w:val="00F93733"/>
    <w:rsid w:val="00FB23C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58C6C-C70B-4D40-A25A-1F80B525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6099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0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5609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56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5609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560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D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DE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9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806D-7D85-4C4E-A54A-EF16827D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aleksandria</dc:creator>
  <cp:lastModifiedBy>Agnieszka Kotarska</cp:lastModifiedBy>
  <cp:revision>3</cp:revision>
  <cp:lastPrinted>2022-08-29T15:31:00Z</cp:lastPrinted>
  <dcterms:created xsi:type="dcterms:W3CDTF">2022-09-12T09:38:00Z</dcterms:created>
  <dcterms:modified xsi:type="dcterms:W3CDTF">2022-09-12T09:39:00Z</dcterms:modified>
</cp:coreProperties>
</file>