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Aleksandria, dnia …………………………</w:t>
      </w:r>
    </w:p>
    <w:p w:rsidR="00000000" w:rsidDel="00000000" w:rsidP="00000000" w:rsidRDefault="00000000" w:rsidRPr="00000000" w14:paraId="00000002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4956" w:firstLine="707.999999999999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Dyrektor</w:t>
      </w:r>
    </w:p>
    <w:p w:rsidR="00000000" w:rsidDel="00000000" w:rsidP="00000000" w:rsidRDefault="00000000" w:rsidRPr="00000000" w14:paraId="00000006">
      <w:pPr>
        <w:ind w:left="4956" w:firstLine="707.999999999999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Zespołu Szkolno – Przedszkolnego</w:t>
      </w:r>
    </w:p>
    <w:p w:rsidR="00000000" w:rsidDel="00000000" w:rsidP="00000000" w:rsidRDefault="00000000" w:rsidRPr="00000000" w14:paraId="00000007">
      <w:pPr>
        <w:ind w:left="4956" w:firstLine="707.999999999999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im. Jana Kochanowskiego</w:t>
      </w:r>
    </w:p>
    <w:p w:rsidR="00000000" w:rsidDel="00000000" w:rsidP="00000000" w:rsidRDefault="00000000" w:rsidRPr="00000000" w14:paraId="00000008">
      <w:pPr>
        <w:ind w:left="4956" w:firstLine="707.999999999999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Aleksandrii ul. Gościnna 130</w:t>
      </w:r>
    </w:p>
    <w:p w:rsidR="00000000" w:rsidDel="00000000" w:rsidP="00000000" w:rsidRDefault="00000000" w:rsidRPr="00000000" w14:paraId="00000009">
      <w:pPr>
        <w:ind w:left="4956" w:firstLine="707.999999999999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42-274 Konopiska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WNIOSEK </w:t>
      </w:r>
    </w:p>
    <w:p w:rsidR="00000000" w:rsidDel="00000000" w:rsidP="00000000" w:rsidRDefault="00000000" w:rsidRPr="00000000" w14:paraId="0000000D">
      <w:pPr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Zwracam się z prośbą o wydanie legitymacji szkolnej dla 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Nazwisko i imię ucznia 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urodzenia ……………………………………………………………………………………………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Miejsce zamieszkania ………………………………………………………………………………….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Klasa 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Pesel 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Jednocześnie oświadczam, że legitymacji szkolnej nie posiadam/ nie posiadałem*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 xml:space="preserve">……………………………………..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  <w:tab/>
        <w:tab/>
        <w:tab/>
        <w:tab/>
        <w:tab/>
        <w:tab/>
        <w:tab/>
        <w:tab/>
        <w:t xml:space="preserve">/podpis ucznia/</w:t>
      </w:r>
    </w:p>
    <w:p w:rsidR="00000000" w:rsidDel="00000000" w:rsidP="00000000" w:rsidRDefault="00000000" w:rsidRPr="00000000" w14:paraId="00000017">
      <w:pPr>
        <w:spacing w:after="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4956" w:firstLine="707.999999999999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4956" w:firstLine="707.999999999999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4956" w:firstLine="707.999999999999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4956" w:firstLine="707.999999999999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4956" w:firstLine="707.999999999999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4956" w:firstLine="707.999999999999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4956" w:firstLine="707.999999999999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*niepotrzebne skreślić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B15FA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B15FA2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NVF2YOCvq6yZBrAWaP+D9AWvgw==">CgMxLjAyCGguZ2pkZ3hzOAByITEtbjQ2SkJDTlBndTVobWVTbGpBRGJmVTRnQTU1aUU4Mg==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2019-10-21T09:27:00Z</dcterms:created>
  <dc:creator>Sekretariat ZSP w Aleksandrii</dc:creator>
</cp:coreProperties>
</file>